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28" w:rsidRDefault="00960228" w:rsidP="00960228">
      <w:pPr>
        <w:pStyle w:val="a5"/>
        <w:rPr>
          <w:b/>
        </w:rPr>
      </w:pPr>
      <w:r>
        <w:rPr>
          <w:b/>
        </w:rPr>
        <w:t>Календарно-тематическое планирование на период дистанционного обучения</w:t>
      </w:r>
    </w:p>
    <w:p w:rsidR="007E3AAF" w:rsidRPr="007E3AAF" w:rsidRDefault="007E3AAF" w:rsidP="007E3AAF">
      <w:r w:rsidRPr="007E3AAF">
        <w:rPr>
          <w:b/>
        </w:rPr>
        <w:t>Предмет-</w:t>
      </w:r>
      <w:r>
        <w:rPr>
          <w:b/>
        </w:rPr>
        <w:t>БИОЛОГИЯ 6</w:t>
      </w:r>
      <w:r w:rsidRPr="007E3AAF">
        <w:rPr>
          <w:b/>
        </w:rPr>
        <w:t xml:space="preserve"> КЛАСС</w:t>
      </w:r>
    </w:p>
    <w:p w:rsidR="007E3AAF" w:rsidRPr="007E3AAF" w:rsidRDefault="007E3AAF" w:rsidP="007E3AAF">
      <w:pPr>
        <w:rPr>
          <w:b/>
        </w:rPr>
      </w:pPr>
      <w:r w:rsidRPr="007E3AAF">
        <w:rPr>
          <w:b/>
        </w:rPr>
        <w:t>Количество часов в неделю-1 час</w:t>
      </w:r>
    </w:p>
    <w:tbl>
      <w:tblPr>
        <w:tblStyle w:val="a3"/>
        <w:tblW w:w="0" w:type="auto"/>
        <w:tblLook w:val="04A0"/>
      </w:tblPr>
      <w:tblGrid>
        <w:gridCol w:w="438"/>
        <w:gridCol w:w="2010"/>
        <w:gridCol w:w="1403"/>
        <w:gridCol w:w="1066"/>
        <w:gridCol w:w="4461"/>
        <w:gridCol w:w="1432"/>
        <w:gridCol w:w="1109"/>
        <w:gridCol w:w="1477"/>
        <w:gridCol w:w="1390"/>
      </w:tblGrid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Фактическая дата</w:t>
            </w: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Рост и развитие животных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4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y9BpzMUWubQ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A348A0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07.04.2020г.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Организм как единое целое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5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JEyCOa3OlPM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14.04.2020г.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 xml:space="preserve">Лабораторная работа «Свойства кости»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6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ub00PaFk8Eg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21.04.2020г.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Лабораторная работа « Движение инфузории- туфельки»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7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7E3AAF" w:rsidRPr="007E3AAF">
              <w:t>=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5YPvatT3MLo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Письменный отчет о проделанной работе.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28.04.2020г.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Что мы узнали о жизнедеятельности организмов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 xml:space="preserve">Изучить </w:t>
            </w:r>
            <w:r w:rsidRPr="007E3AAF">
              <w:rPr>
                <w:lang w:val="en-US"/>
              </w:rPr>
              <w:t>&amp;</w:t>
            </w:r>
            <w:r>
              <w:t>27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8" w:history="1">
              <w:r w:rsidR="00024048" w:rsidRPr="00A047E2">
                <w:rPr>
                  <w:rStyle w:val="a4"/>
                </w:rPr>
                <w:t>https://www.youtube.com/watch?v</w:t>
              </w:r>
            </w:hyperlink>
            <w:r w:rsidR="00024048" w:rsidRPr="00024048">
              <w:t>=</w:t>
            </w:r>
          </w:p>
          <w:p w:rsidR="007E3AAF" w:rsidRPr="007E3AAF" w:rsidRDefault="00024048" w:rsidP="007E3AAF">
            <w:pPr>
              <w:spacing w:after="160" w:line="259" w:lineRule="auto"/>
            </w:pPr>
            <w:r w:rsidRPr="00024048">
              <w:t>TEa7aFy1FMs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Вопросы 1-6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05.05.2020г.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024048">
            <w:pPr>
              <w:spacing w:after="160" w:line="259" w:lineRule="auto"/>
            </w:pPr>
            <w:r>
              <w:t xml:space="preserve">Красная книга </w:t>
            </w:r>
            <w:r w:rsidR="00024048">
              <w:lastRenderedPageBreak/>
              <w:t>России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lastRenderedPageBreak/>
              <w:t>Кейс-</w:t>
            </w:r>
            <w:r w:rsidRPr="007E3AAF">
              <w:lastRenderedPageBreak/>
              <w:t>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048" w:rsidRDefault="00A77C60" w:rsidP="007E3AAF">
            <w:pPr>
              <w:spacing w:after="160" w:line="259" w:lineRule="auto"/>
            </w:pPr>
            <w:hyperlink r:id="rId9" w:history="1">
              <w:r w:rsidR="00024048" w:rsidRPr="00A047E2">
                <w:rPr>
                  <w:rStyle w:val="a4"/>
                  <w:lang w:val="en-US"/>
                </w:rPr>
                <w:t>https</w:t>
              </w:r>
              <w:r w:rsidR="00024048" w:rsidRPr="00A047E2">
                <w:rPr>
                  <w:rStyle w:val="a4"/>
                </w:rPr>
                <w:t>://</w:t>
              </w:r>
              <w:r w:rsidR="00024048" w:rsidRPr="00A047E2">
                <w:rPr>
                  <w:rStyle w:val="a4"/>
                  <w:lang w:val="en-US"/>
                </w:rPr>
                <w:t>www</w:t>
              </w:r>
              <w:r w:rsidR="00024048" w:rsidRPr="00A047E2">
                <w:rPr>
                  <w:rStyle w:val="a4"/>
                </w:rPr>
                <w:t>.</w:t>
              </w:r>
              <w:proofErr w:type="spellStart"/>
              <w:r w:rsidR="00024048" w:rsidRPr="00A047E2">
                <w:rPr>
                  <w:rStyle w:val="a4"/>
                  <w:lang w:val="en-US"/>
                </w:rPr>
                <w:t>youtube</w:t>
              </w:r>
              <w:proofErr w:type="spellEnd"/>
              <w:r w:rsidR="00024048" w:rsidRPr="00A047E2">
                <w:rPr>
                  <w:rStyle w:val="a4"/>
                </w:rPr>
                <w:t>.</w:t>
              </w:r>
              <w:r w:rsidR="00024048" w:rsidRPr="00A047E2">
                <w:rPr>
                  <w:rStyle w:val="a4"/>
                  <w:lang w:val="en-US"/>
                </w:rPr>
                <w:t>com</w:t>
              </w:r>
              <w:r w:rsidR="00024048" w:rsidRPr="00A047E2">
                <w:rPr>
                  <w:rStyle w:val="a4"/>
                </w:rPr>
                <w:t>/</w:t>
              </w:r>
              <w:r w:rsidR="00024048" w:rsidRPr="00A047E2">
                <w:rPr>
                  <w:rStyle w:val="a4"/>
                  <w:lang w:val="en-US"/>
                </w:rPr>
                <w:t>watch</w:t>
              </w:r>
              <w:r w:rsidR="00024048" w:rsidRPr="00A047E2">
                <w:rPr>
                  <w:rStyle w:val="a4"/>
                </w:rPr>
                <w:t>?</w:t>
              </w:r>
              <w:r w:rsidR="00024048" w:rsidRPr="00A047E2">
                <w:rPr>
                  <w:rStyle w:val="a4"/>
                  <w:lang w:val="en-US"/>
                </w:rPr>
                <w:t>v</w:t>
              </w:r>
            </w:hyperlink>
            <w:r w:rsidR="00024048" w:rsidRPr="00024048">
              <w:t>=</w:t>
            </w:r>
          </w:p>
          <w:p w:rsidR="007E3AAF" w:rsidRPr="00024048" w:rsidRDefault="00024048" w:rsidP="007E3AAF">
            <w:pPr>
              <w:spacing w:after="160" w:line="259" w:lineRule="auto"/>
            </w:pPr>
            <w:proofErr w:type="spellStart"/>
            <w:r w:rsidRPr="00024048">
              <w:rPr>
                <w:lang w:val="en-US"/>
              </w:rPr>
              <w:lastRenderedPageBreak/>
              <w:t>GnR</w:t>
            </w:r>
            <w:proofErr w:type="spellEnd"/>
            <w:r w:rsidRPr="00024048">
              <w:t>5</w:t>
            </w:r>
            <w:r w:rsidRPr="00024048">
              <w:rPr>
                <w:lang w:val="en-US"/>
              </w:rPr>
              <w:t>BBEYE</w:t>
            </w:r>
            <w:r w:rsidRPr="00024048">
              <w:t>3</w:t>
            </w:r>
            <w:r w:rsidRPr="00024048">
              <w:rPr>
                <w:lang w:val="en-US"/>
              </w:rPr>
              <w:t>g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lastRenderedPageBreak/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12.05.2020г.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  <w:tr w:rsidR="00024048" w:rsidRPr="007E3AAF" w:rsidTr="007E3AA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  <w:rPr>
                <w:b/>
              </w:rPr>
            </w:pPr>
            <w:r w:rsidRPr="007E3AAF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>
              <w:t>Итоговый урок за курс 6-го класса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Кейс-технологии</w:t>
            </w:r>
          </w:p>
          <w:p w:rsidR="007E3AAF" w:rsidRPr="007E3AAF" w:rsidRDefault="007E3AAF" w:rsidP="007E3AAF">
            <w:pPr>
              <w:spacing w:after="160" w:line="259" w:lineRule="auto"/>
            </w:pPr>
            <w:r w:rsidRPr="007E3AAF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Контроль знаний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Default="00A77C60" w:rsidP="007E3AAF">
            <w:pPr>
              <w:spacing w:after="160" w:line="259" w:lineRule="auto"/>
            </w:pPr>
            <w:hyperlink r:id="rId10" w:history="1">
              <w:r w:rsidR="007E3AAF" w:rsidRPr="00A047E2">
                <w:rPr>
                  <w:rStyle w:val="a4"/>
                  <w:lang w:val="en-US"/>
                </w:rPr>
                <w:t>https</w:t>
              </w:r>
              <w:r w:rsidR="007E3AAF" w:rsidRPr="00A047E2">
                <w:rPr>
                  <w:rStyle w:val="a4"/>
                </w:rPr>
                <w:t>://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nsportal</w:t>
              </w:r>
              <w:proofErr w:type="spellEnd"/>
              <w:r w:rsidR="007E3AAF" w:rsidRPr="00A047E2">
                <w:rPr>
                  <w:rStyle w:val="a4"/>
                </w:rPr>
                <w:t>.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ru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shkola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proofErr w:type="spellStart"/>
              <w:r w:rsidR="007E3AAF" w:rsidRPr="00A047E2">
                <w:rPr>
                  <w:rStyle w:val="a4"/>
                  <w:lang w:val="en-US"/>
                </w:rPr>
                <w:t>biologiya</w:t>
              </w:r>
              <w:proofErr w:type="spellEnd"/>
              <w:r w:rsidR="007E3AAF" w:rsidRPr="00A047E2">
                <w:rPr>
                  <w:rStyle w:val="a4"/>
                </w:rPr>
                <w:t>/</w:t>
              </w:r>
              <w:r w:rsidR="007E3AAF" w:rsidRPr="00A047E2">
                <w:rPr>
                  <w:rStyle w:val="a4"/>
                  <w:lang w:val="en-US"/>
                </w:rPr>
                <w:t>library</w:t>
              </w:r>
              <w:r w:rsidR="007E3AAF" w:rsidRPr="00A047E2">
                <w:rPr>
                  <w:rStyle w:val="a4"/>
                </w:rPr>
                <w:t>/2018</w:t>
              </w:r>
            </w:hyperlink>
          </w:p>
          <w:p w:rsidR="007E3AAF" w:rsidRPr="002C4CDB" w:rsidRDefault="007E3AAF" w:rsidP="007E3AAF">
            <w:pPr>
              <w:spacing w:after="160" w:line="259" w:lineRule="auto"/>
              <w:rPr>
                <w:lang w:val="en-US"/>
              </w:rPr>
            </w:pPr>
            <w:r w:rsidRPr="002C4CDB">
              <w:rPr>
                <w:lang w:val="en-US"/>
              </w:rPr>
              <w:t>/01/05/</w:t>
            </w:r>
            <w:r w:rsidRPr="007E3AAF">
              <w:rPr>
                <w:lang w:val="en-US"/>
              </w:rPr>
              <w:t>itogovyy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test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po</w:t>
            </w:r>
            <w:r w:rsidRPr="002C4CDB">
              <w:rPr>
                <w:lang w:val="en-US"/>
              </w:rPr>
              <w:t>-</w:t>
            </w:r>
            <w:r w:rsidRPr="007E3AAF">
              <w:rPr>
                <w:lang w:val="en-US"/>
              </w:rPr>
              <w:t>biologii</w:t>
            </w:r>
            <w:r w:rsidRPr="002C4CDB">
              <w:rPr>
                <w:lang w:val="en-US"/>
              </w:rPr>
              <w:t>-6-</w:t>
            </w:r>
            <w:r w:rsidRPr="007E3AAF">
              <w:rPr>
                <w:lang w:val="en-US"/>
              </w:rPr>
              <w:t>klass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AF" w:rsidRPr="007E3AAF" w:rsidRDefault="007E3AAF" w:rsidP="007E3AAF">
            <w:pPr>
              <w:spacing w:after="160" w:line="259" w:lineRule="auto"/>
            </w:pPr>
            <w:r w:rsidRPr="007E3AAF">
              <w:t>19.05.2020г.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AF" w:rsidRPr="007E3AAF" w:rsidRDefault="007E3AAF" w:rsidP="007E3AAF">
            <w:pPr>
              <w:spacing w:after="160" w:line="259" w:lineRule="auto"/>
            </w:pPr>
          </w:p>
        </w:tc>
      </w:tr>
    </w:tbl>
    <w:p w:rsidR="007750F6" w:rsidRDefault="007750F6"/>
    <w:sectPr w:rsidR="007750F6" w:rsidSect="007E3A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669"/>
    <w:rsid w:val="00024048"/>
    <w:rsid w:val="00162669"/>
    <w:rsid w:val="002C4CDB"/>
    <w:rsid w:val="007750F6"/>
    <w:rsid w:val="007E3AAF"/>
    <w:rsid w:val="00960228"/>
    <w:rsid w:val="00A348A0"/>
    <w:rsid w:val="00A7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3AAF"/>
    <w:rPr>
      <w:color w:val="0563C1" w:themeColor="hyperlink"/>
      <w:u w:val="single"/>
    </w:rPr>
  </w:style>
  <w:style w:type="paragraph" w:styleId="a5">
    <w:name w:val="No Spacing"/>
    <w:uiPriority w:val="1"/>
    <w:qFormat/>
    <w:rsid w:val="009602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" TargetMode="External"/><Relationship Id="rId10" Type="http://schemas.openxmlformats.org/officeDocument/2006/relationships/hyperlink" Target="https://nsportal.ru/shkola/biologiya/library/2018" TargetMode="Externa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2020-04-19T18:25:00Z</dcterms:created>
  <dcterms:modified xsi:type="dcterms:W3CDTF">2020-04-19T18:25:00Z</dcterms:modified>
</cp:coreProperties>
</file>